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1900EC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00EC" w:rsidRDefault="001900EC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900EC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00EC" w:rsidRDefault="001900EC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00EC" w:rsidRDefault="001900EC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1900EC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00EC" w:rsidRDefault="001900EC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900EC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900EC" w:rsidRPr="00AB4C1C" w:rsidRDefault="001900EC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900EC" w:rsidRDefault="001900EC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00EC" w:rsidRDefault="001900EC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900EC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Pr="009D1347" w:rsidRDefault="001900EC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1900EC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Pr="008940CC" w:rsidRDefault="001900EC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1900EC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Default="001900EC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1900EC" w:rsidRPr="00961BC6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Pr="009D1347" w:rsidRDefault="001900EC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структура и вокабулара које су ученици упознали на претходном часу.</w:t>
            </w:r>
          </w:p>
        </w:tc>
      </w:tr>
      <w:tr w:rsidR="001900EC" w:rsidRPr="00961BC6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Default="001900EC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900EC" w:rsidRDefault="001900EC" w:rsidP="005C5F5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користе нове стр</w:t>
            </w:r>
            <w:r w:rsidR="005C5F5E">
              <w:rPr>
                <w:lang w:val="sr-Cyrl-CS" w:eastAsia="sr-Latn-CS"/>
              </w:rPr>
              <w:t>уктуре и нови вокабулар (детаљно разумевање текста,</w:t>
            </w:r>
            <w:r>
              <w:rPr>
                <w:lang w:val="sr-Cyrl-CS" w:eastAsia="sr-Latn-CS"/>
              </w:rPr>
              <w:t xml:space="preserve"> употреба редних бројева,</w:t>
            </w:r>
            <w:r w:rsidR="005C5F5E">
              <w:rPr>
                <w:lang w:val="sr-Cyrl-CS" w:eastAsia="sr-Latn-CS"/>
              </w:rPr>
              <w:t xml:space="preserve"> придевских наставака у дативу и акузативу,</w:t>
            </w:r>
            <w:r>
              <w:rPr>
                <w:lang w:val="sr-Cyrl-CS" w:eastAsia="sr-Latn-CS"/>
              </w:rPr>
              <w:t xml:space="preserve"> </w:t>
            </w:r>
            <w:r w:rsidR="005C5F5E">
              <w:rPr>
                <w:lang w:val="sr-Cyrl-CS" w:eastAsia="sr-Latn-CS"/>
              </w:rPr>
              <w:t>пишу диктат</w:t>
            </w:r>
            <w:r>
              <w:rPr>
                <w:lang w:val="sr-Cyrl-CS" w:eastAsia="sr-Latn-CS"/>
              </w:rPr>
              <w:t>)</w:t>
            </w:r>
          </w:p>
        </w:tc>
      </w:tr>
      <w:tr w:rsidR="001900EC" w:rsidRPr="00961BC6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Default="001900EC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900EC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Default="001900EC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1900EC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Default="001900EC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2E2E11">
              <w:rPr>
                <w:lang w:val="sr-Cyrl-CS"/>
              </w:rPr>
              <w:t xml:space="preserve">уџбеник, </w:t>
            </w:r>
            <w:r>
              <w:rPr>
                <w:lang w:val="sr-Cyrl-CS"/>
              </w:rPr>
              <w:t>радна свеска, свеска</w:t>
            </w:r>
            <w:r w:rsidR="002E2E11">
              <w:rPr>
                <w:lang w:val="sr-Cyrl-CS"/>
              </w:rPr>
              <w:t>, мобилни телефон</w:t>
            </w:r>
            <w:r w:rsidR="00961BC6">
              <w:rPr>
                <w:lang w:val="sr-Cyrl-CS"/>
              </w:rPr>
              <w:t>/таблет/рачунар</w:t>
            </w:r>
            <w:bookmarkStart w:id="0" w:name="_GoBack"/>
            <w:bookmarkEnd w:id="0"/>
            <w:r w:rsidR="002E2E11">
              <w:rPr>
                <w:lang w:val="sr-Cyrl-CS"/>
              </w:rPr>
              <w:t xml:space="preserve">, </w:t>
            </w:r>
            <w:r w:rsidR="001D224B">
              <w:rPr>
                <w:rFonts w:asciiTheme="minorHAnsi" w:hAnsiTheme="minorHAnsi" w:cstheme="minorHAnsi"/>
                <w:lang w:val="sr-Cyrl-RS"/>
              </w:rPr>
              <w:t>Kopiervorlage</w:t>
            </w:r>
            <w:r w:rsidR="007E4CD3">
              <w:rPr>
                <w:lang w:val="sr-Cyrl-CS"/>
              </w:rPr>
              <w:t xml:space="preserve"> 2 </w:t>
            </w:r>
          </w:p>
        </w:tc>
      </w:tr>
      <w:tr w:rsidR="001900EC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00EC" w:rsidRDefault="001900EC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EC" w:rsidRDefault="001900EC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1900EC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00EC" w:rsidRDefault="001900EC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900EC" w:rsidRPr="00961BC6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0EC" w:rsidRDefault="001900EC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900EC" w:rsidRDefault="001900E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0EC" w:rsidRPr="0072652D" w:rsidRDefault="001900EC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366BC5">
              <w:rPr>
                <w:rFonts w:asciiTheme="minorHAnsi" w:hAnsiTheme="minorHAnsi" w:cstheme="minorHAnsi"/>
                <w:lang w:val="sr-Cyrl-CS"/>
              </w:rPr>
              <w:t xml:space="preserve"> радну свеску, стр. 59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1900EC" w:rsidRPr="00961BC6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0EC" w:rsidRDefault="001900EC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900EC" w:rsidRDefault="001900E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6BC5" w:rsidRDefault="00366BC5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Прво урад</w:t>
            </w:r>
            <w:r w:rsidR="00B00F19">
              <w:rPr>
                <w:lang w:val="sr-Cyrl-RS" w:eastAsia="sr-Latn-CS"/>
              </w:rPr>
              <w:t>ити представљање домаћег задатка</w:t>
            </w:r>
            <w:r>
              <w:rPr>
                <w:lang w:val="sr-Cyrl-RS" w:eastAsia="sr-Latn-CS"/>
              </w:rPr>
              <w:t xml:space="preserve"> са претходног часа (погледати претходну припрему</w:t>
            </w:r>
            <w:r w:rsidR="00FB749C">
              <w:rPr>
                <w:lang w:val="sr-Cyrl-RS" w:eastAsia="sr-Latn-CS"/>
              </w:rPr>
              <w:t>, час бр. 61</w:t>
            </w:r>
            <w:r>
              <w:rPr>
                <w:lang w:val="sr-Cyrl-RS" w:eastAsia="sr-Latn-CS"/>
              </w:rPr>
              <w:t>)</w:t>
            </w:r>
            <w:r w:rsidR="00FB749C">
              <w:rPr>
                <w:lang w:val="sr-Cyrl-RS" w:eastAsia="sr-Latn-CS"/>
              </w:rPr>
              <w:t>.</w:t>
            </w:r>
          </w:p>
          <w:p w:rsidR="001900EC" w:rsidRDefault="00366BC5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Потом радити вежбе са странице 59 и 60 (4-5</w:t>
            </w:r>
            <w:r w:rsidR="001900EC">
              <w:rPr>
                <w:lang w:val="sr-Cyrl-RS" w:eastAsia="sr-Latn-CS"/>
              </w:rPr>
              <w:t>). Ученици их раде самостално, према понуђеном моделу. Контрола после сваког урађеног задатка, у пленуму. За време израде обилазити ученике, понудити сугестију или објашњење по потреби. Ук</w:t>
            </w:r>
            <w:r w:rsidR="00740C5A">
              <w:rPr>
                <w:lang w:val="sr-Cyrl-RS" w:eastAsia="sr-Latn-CS"/>
              </w:rPr>
              <w:t>олико преостане времена,</w:t>
            </w:r>
            <w:r w:rsidR="001900EC">
              <w:rPr>
                <w:lang w:val="sr-Cyrl-RS" w:eastAsia="sr-Latn-CS"/>
              </w:rPr>
              <w:t xml:space="preserve"> </w:t>
            </w:r>
            <w:r w:rsidR="00047169">
              <w:rPr>
                <w:lang w:val="sr-Cyrl-RS" w:eastAsia="sr-Latn-CS"/>
              </w:rPr>
              <w:t>у</w:t>
            </w:r>
            <w:r w:rsidR="001900EC">
              <w:rPr>
                <w:lang w:val="sr-Cyrl-RS" w:eastAsia="sr-Latn-CS"/>
              </w:rPr>
              <w:t xml:space="preserve">радити </w:t>
            </w:r>
            <w:r w:rsidR="00740C5A">
              <w:rPr>
                <w:rFonts w:asciiTheme="minorHAnsi" w:hAnsiTheme="minorHAnsi" w:cstheme="minorHAnsi"/>
                <w:lang w:val="sr-Cyrl-RS"/>
              </w:rPr>
              <w:t xml:space="preserve">Kopiervorlage 2 и </w:t>
            </w:r>
            <w:r w:rsidR="001900EC">
              <w:rPr>
                <w:lang w:val="sr-Cyrl-RS" w:eastAsia="sr-Latn-CS"/>
              </w:rPr>
              <w:t>интерактивне вежбе из апликације.</w:t>
            </w:r>
          </w:p>
          <w:p w:rsidR="007C0EA5" w:rsidRDefault="007C0EA5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rFonts w:asciiTheme="minorHAnsi" w:hAnsiTheme="minorHAnsi" w:cstheme="minorHAnsi"/>
                <w:lang w:val="sr-Cyrl-RS"/>
              </w:rPr>
              <w:t>*Kopiervorlage 2: (</w:t>
            </w:r>
            <w:r w:rsidRPr="0023739F">
              <w:rPr>
                <w:rFonts w:asciiTheme="minorHAnsi" w:hAnsiTheme="minorHAnsi" w:cstheme="minorHAnsi"/>
                <w:lang w:val="sr-Cyrl-RS"/>
              </w:rPr>
              <w:t>За додатно вежбање редних бројева.)</w:t>
            </w:r>
            <w:r w:rsidR="008C46C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616839">
              <w:rPr>
                <w:rFonts w:asciiTheme="minorHAnsi" w:hAnsiTheme="minorHAnsi" w:cstheme="minorHAnsi"/>
                <w:lang w:val="sr-Cyrl-RS"/>
              </w:rPr>
              <w:t>Сваки ученик добија упитник. Ученици се крећу по учионици и што брже постављају питањ</w:t>
            </w:r>
            <w:r w:rsidR="00634040">
              <w:rPr>
                <w:rFonts w:asciiTheme="minorHAnsi" w:hAnsiTheme="minorHAnsi" w:cstheme="minorHAnsi"/>
                <w:lang w:val="sr-Cyrl-RS"/>
              </w:rPr>
              <w:t xml:space="preserve">а својим </w:t>
            </w:r>
            <w:r w:rsidRPr="00616839">
              <w:rPr>
                <w:rFonts w:asciiTheme="minorHAnsi" w:hAnsiTheme="minorHAnsi" w:cstheme="minorHAnsi"/>
                <w:lang w:val="sr-Cyrl-RS"/>
              </w:rPr>
              <w:t>другарима. Циљ је да за свако питање забележе једно име. Дајте ученицима ограничено време, на пример, десет минута. Онај ко пронађе највише особа и запише највише имена побеђу</w:t>
            </w:r>
            <w:r w:rsidRPr="0023739F">
              <w:rPr>
                <w:rFonts w:asciiTheme="minorHAnsi" w:hAnsiTheme="minorHAnsi" w:cstheme="minorHAnsi"/>
                <w:lang w:val="sr-Cyrl-RS"/>
              </w:rPr>
              <w:t>је. Поставите питања целом одељењу</w:t>
            </w:r>
            <w:r w:rsidRPr="00616839">
              <w:rPr>
                <w:rFonts w:asciiTheme="minorHAnsi" w:hAnsiTheme="minorHAnsi" w:cstheme="minorHAnsi"/>
                <w:lang w:val="sr-Cyrl-RS"/>
              </w:rPr>
              <w:t>, а ученици ће поново одговарати. Питајте, на пример: „</w:t>
            </w:r>
            <w:r w:rsidRPr="0023739F">
              <w:rPr>
                <w:rFonts w:asciiTheme="minorHAnsi" w:hAnsiTheme="minorHAnsi" w:cstheme="minorHAnsi"/>
                <w:lang w:val="de-DE"/>
              </w:rPr>
              <w:t>Wer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war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am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ersten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Schultag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krank</w:t>
            </w:r>
            <w:r w:rsidRPr="00616839">
              <w:rPr>
                <w:rFonts w:asciiTheme="minorHAnsi" w:hAnsiTheme="minorHAnsi" w:cstheme="minorHAnsi"/>
                <w:lang w:val="sr-Cyrl-RS"/>
              </w:rPr>
              <w:t>?“ или „</w:t>
            </w:r>
            <w:r w:rsidRPr="0023739F">
              <w:rPr>
                <w:rFonts w:asciiTheme="minorHAnsi" w:hAnsiTheme="minorHAnsi" w:cstheme="minorHAnsi"/>
                <w:lang w:val="de-DE"/>
              </w:rPr>
              <w:t>Wer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ist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das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zweite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Kind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in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der</w:t>
            </w:r>
            <w:r w:rsidRPr="0023739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3739F">
              <w:rPr>
                <w:rFonts w:asciiTheme="minorHAnsi" w:hAnsiTheme="minorHAnsi" w:cstheme="minorHAnsi"/>
                <w:lang w:val="de-DE"/>
              </w:rPr>
              <w:t>Familie</w:t>
            </w:r>
            <w:r w:rsidRPr="00616839">
              <w:rPr>
                <w:rFonts w:asciiTheme="minorHAnsi" w:hAnsiTheme="minorHAnsi" w:cstheme="minorHAnsi"/>
                <w:lang w:val="sr-Cyrl-RS"/>
              </w:rPr>
              <w:t>?“</w:t>
            </w:r>
          </w:p>
        </w:tc>
      </w:tr>
      <w:tr w:rsidR="001900EC" w:rsidRPr="00961BC6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0EC" w:rsidRDefault="001900EC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900EC" w:rsidRDefault="001900EC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0EC" w:rsidRDefault="001900EC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1900EC" w:rsidRPr="00961BC6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00EC" w:rsidRDefault="001900EC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00EC" w:rsidRPr="00961BC6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0EC" w:rsidRDefault="001900E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1900EC" w:rsidRPr="00961BC6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0EC" w:rsidRDefault="001900E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00EC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0EC" w:rsidRDefault="001900E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900EC" w:rsidRDefault="001900EC" w:rsidP="001900EC"/>
    <w:p w:rsidR="001900EC" w:rsidRDefault="001900EC" w:rsidP="001900EC">
      <w:pPr>
        <w:jc w:val="center"/>
        <w:rPr>
          <w:lang w:val="de-DE"/>
        </w:rPr>
      </w:pPr>
    </w:p>
    <w:p w:rsidR="001900EC" w:rsidRDefault="001900EC" w:rsidP="001900EC">
      <w:pPr>
        <w:rPr>
          <w:lang w:val="de-DE"/>
        </w:rPr>
      </w:pPr>
    </w:p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1900EC" w:rsidRDefault="001900EC" w:rsidP="001900EC"/>
    <w:p w:rsidR="00A72323" w:rsidRDefault="00A72323"/>
    <w:sectPr w:rsidR="00A72323" w:rsidSect="008940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51"/>
    <w:rsid w:val="00047169"/>
    <w:rsid w:val="001900EC"/>
    <w:rsid w:val="001D224B"/>
    <w:rsid w:val="002E2E11"/>
    <w:rsid w:val="00366BC5"/>
    <w:rsid w:val="00422351"/>
    <w:rsid w:val="005C5F5E"/>
    <w:rsid w:val="00634040"/>
    <w:rsid w:val="00740C5A"/>
    <w:rsid w:val="007C0EA5"/>
    <w:rsid w:val="007E4CD3"/>
    <w:rsid w:val="0086388C"/>
    <w:rsid w:val="008C46CD"/>
    <w:rsid w:val="00946278"/>
    <w:rsid w:val="00961BC6"/>
    <w:rsid w:val="00A72323"/>
    <w:rsid w:val="00B00F19"/>
    <w:rsid w:val="00B93A8D"/>
    <w:rsid w:val="00D26359"/>
    <w:rsid w:val="00D646BA"/>
    <w:rsid w:val="00FB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C0D4A"/>
  <w15:chartTrackingRefBased/>
  <w15:docId w15:val="{CB3A67A8-9236-4367-AFC4-C6CF226C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0E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2024-12-27T06:32:00Z</dcterms:created>
  <dcterms:modified xsi:type="dcterms:W3CDTF">2024-12-28T14:47:00Z</dcterms:modified>
</cp:coreProperties>
</file>